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ECA45" w14:textId="0C6D99FA" w:rsidR="00E27153" w:rsidRDefault="00077E74" w:rsidP="00E27153">
      <w:pPr>
        <w:spacing w:after="0" w:line="240" w:lineRule="auto"/>
        <w:jc w:val="center"/>
        <w:rPr>
          <w:b/>
          <w:bCs/>
          <w:color w:val="0070C0"/>
          <w:sz w:val="32"/>
          <w:szCs w:val="32"/>
        </w:rPr>
      </w:pPr>
      <w:r w:rsidRPr="00F4090F">
        <w:rPr>
          <w:rFonts w:ascii="Times New Roman" w:hAnsi="Times New Roman" w:cs="Times New Roman"/>
          <w:noProof/>
          <w:color w:val="0070C0"/>
          <w:sz w:val="24"/>
          <w:szCs w:val="24"/>
          <w:lang w:eastAsia="fr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695FEC" wp14:editId="613E386E">
                <wp:simplePos x="0" y="0"/>
                <wp:positionH relativeFrom="margin">
                  <wp:posOffset>-4445</wp:posOffset>
                </wp:positionH>
                <wp:positionV relativeFrom="paragraph">
                  <wp:posOffset>399415</wp:posOffset>
                </wp:positionV>
                <wp:extent cx="6029325" cy="1857375"/>
                <wp:effectExtent l="0" t="0" r="28575" b="28575"/>
                <wp:wrapSquare wrapText="bothSides"/>
                <wp:docPr id="217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3B15F" w14:textId="77777777" w:rsidR="00077E74" w:rsidRPr="00077E74" w:rsidRDefault="00077E74" w:rsidP="003C41D1">
                            <w:pPr>
                              <w:ind w:firstLine="708"/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428B8E07" w14:textId="520A1425" w:rsidR="00F154AA" w:rsidRPr="003C41D1" w:rsidRDefault="00F154AA" w:rsidP="003C41D1">
                            <w:pPr>
                              <w:ind w:firstLine="708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C41D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Société: </w:t>
                            </w:r>
                            <w:r w:rsidRPr="003C41D1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………………………………………………………………………………………….…….</w:t>
                            </w:r>
                          </w:p>
                          <w:p w14:paraId="2CDB372D" w14:textId="6F9F6C49" w:rsidR="00F4090F" w:rsidRPr="003C41D1" w:rsidRDefault="00F4090F" w:rsidP="00F4090F">
                            <w:pPr>
                              <w:ind w:firstLine="709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C41D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Nom : </w:t>
                            </w:r>
                            <w:r w:rsidRPr="003C41D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3C41D1">
                              <w:rPr>
                                <w:sz w:val="20"/>
                                <w:szCs w:val="20"/>
                              </w:rPr>
                              <w:t>…………………………………………….</w:t>
                            </w:r>
                            <w:r w:rsidRPr="003C41D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C41D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Prénom : </w:t>
                            </w:r>
                            <w:r w:rsidRPr="003C41D1">
                              <w:rPr>
                                <w:sz w:val="20"/>
                                <w:szCs w:val="20"/>
                              </w:rPr>
                              <w:t>………………………</w:t>
                            </w:r>
                            <w:r w:rsidR="00077E74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70E08493" w14:textId="77777777" w:rsidR="00F4090F" w:rsidRDefault="00F4090F" w:rsidP="00F4090F">
                            <w:pPr>
                              <w:ind w:firstLine="709"/>
                              <w:rPr>
                                <w:sz w:val="20"/>
                                <w:szCs w:val="20"/>
                              </w:rPr>
                            </w:pPr>
                            <w:r w:rsidRPr="003C41D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Adresse : </w:t>
                            </w:r>
                            <w:r w:rsidRPr="003C41D1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……………………………………………………………………………………………….</w:t>
                            </w:r>
                          </w:p>
                          <w:p w14:paraId="1FE5CBF6" w14:textId="4DEB8B3F" w:rsidR="00E26C60" w:rsidRPr="00E26C60" w:rsidRDefault="00E26C60" w:rsidP="00F4090F">
                            <w:pPr>
                              <w:ind w:firstLine="709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6C6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Adresse de livraison si différente :</w:t>
                            </w:r>
                            <w:r w:rsidR="00791959" w:rsidRPr="00791959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…………………………………………………………..</w:t>
                            </w:r>
                          </w:p>
                          <w:p w14:paraId="02F11E7C" w14:textId="4E16E93F" w:rsidR="00F2160F" w:rsidRPr="003C41D1" w:rsidRDefault="00F4090F" w:rsidP="00F2160F">
                            <w:pPr>
                              <w:ind w:firstLine="709"/>
                              <w:rPr>
                                <w:sz w:val="20"/>
                                <w:szCs w:val="20"/>
                              </w:rPr>
                            </w:pPr>
                            <w:r w:rsidRPr="003C41D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Tél. : </w:t>
                            </w:r>
                            <w:r w:rsidRPr="003C41D1">
                              <w:rPr>
                                <w:sz w:val="20"/>
                                <w:szCs w:val="20"/>
                              </w:rPr>
                              <w:t>………………………………………</w:t>
                            </w:r>
                            <w:r w:rsidR="00F2160F" w:rsidRPr="00F2160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160F" w:rsidRPr="003C41D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Email :</w:t>
                            </w:r>
                            <w:r w:rsidR="00F2160F" w:rsidRPr="003C41D1">
                              <w:rPr>
                                <w:sz w:val="20"/>
                                <w:szCs w:val="20"/>
                              </w:rPr>
                              <w:t xml:space="preserve"> ……………………………………………..……</w:t>
                            </w:r>
                          </w:p>
                          <w:p w14:paraId="6114AD1C" w14:textId="45A3DAD5" w:rsidR="00F365D1" w:rsidRPr="003C41D1" w:rsidRDefault="00F365D1" w:rsidP="00B0656B">
                            <w:pPr>
                              <w:spacing w:after="0" w:line="240" w:lineRule="auto"/>
                              <w:ind w:firstLine="709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C41D1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Avez-vous une RC (assurance responsabilité civile) ?      </w:t>
                            </w:r>
                            <w:r w:rsidRPr="003C41D1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☐</w:t>
                            </w:r>
                            <w:r w:rsidRPr="003C41D1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Oui               </w:t>
                            </w:r>
                            <w:r w:rsidRPr="003C41D1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☐</w:t>
                            </w:r>
                            <w:r w:rsidRPr="003C41D1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Non</w:t>
                            </w:r>
                          </w:p>
                          <w:p w14:paraId="58BF2F3E" w14:textId="44A334D9" w:rsidR="00F365D1" w:rsidRPr="003C41D1" w:rsidRDefault="00F365D1" w:rsidP="00B0656B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C41D1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               Nom de l’</w:t>
                            </w:r>
                            <w:r w:rsidR="00B0656B" w:rsidRPr="003C41D1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Assurance</w:t>
                            </w:r>
                            <w:r w:rsidRPr="003C41D1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:</w:t>
                            </w:r>
                            <w:r w:rsidR="00B0656B" w:rsidRPr="003C41D1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41D1">
                              <w:rPr>
                                <w:color w:val="FF0000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r w:rsidR="00B0656B" w:rsidRPr="003C41D1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95FE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.35pt;margin-top:31.45pt;width:474.75pt;height:14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">
                <v:textbox>
                  <w:txbxContent>
                    <w:p w14:paraId="67B3B15F" w14:textId="77777777" w:rsidR="00077E74" w:rsidRPr="00077E74" w:rsidRDefault="00077E74" w:rsidP="003C41D1">
                      <w:pPr>
                        <w:ind w:firstLine="708"/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428B8E07" w14:textId="520A1425" w:rsidR="00F154AA" w:rsidRPr="003C41D1" w:rsidRDefault="00F154AA" w:rsidP="003C41D1">
                      <w:pPr>
                        <w:ind w:firstLine="708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C41D1">
                        <w:rPr>
                          <w:b/>
                          <w:bCs/>
                          <w:sz w:val="20"/>
                          <w:szCs w:val="20"/>
                        </w:rPr>
                        <w:t xml:space="preserve">Société: </w:t>
                      </w:r>
                      <w:r w:rsidRPr="003C41D1"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………………………………………………………………………………………….…….</w:t>
                      </w:r>
                    </w:p>
                    <w:p w14:paraId="2CDB372D" w14:textId="6F9F6C49" w:rsidR="00F4090F" w:rsidRPr="003C41D1" w:rsidRDefault="00F4090F" w:rsidP="00F4090F">
                      <w:pPr>
                        <w:ind w:firstLine="709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C41D1">
                        <w:rPr>
                          <w:b/>
                          <w:bCs/>
                          <w:sz w:val="20"/>
                          <w:szCs w:val="20"/>
                        </w:rPr>
                        <w:t xml:space="preserve">Nom : </w:t>
                      </w:r>
                      <w:r w:rsidRPr="003C41D1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3C41D1">
                        <w:rPr>
                          <w:sz w:val="20"/>
                          <w:szCs w:val="20"/>
                        </w:rPr>
                        <w:t>…………………………………………….</w:t>
                      </w:r>
                      <w:r w:rsidRPr="003C41D1">
                        <w:rPr>
                          <w:sz w:val="20"/>
                          <w:szCs w:val="20"/>
                        </w:rPr>
                        <w:tab/>
                      </w:r>
                      <w:r w:rsidRPr="003C41D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Prénom : </w:t>
                      </w:r>
                      <w:r w:rsidRPr="003C41D1">
                        <w:rPr>
                          <w:sz w:val="20"/>
                          <w:szCs w:val="20"/>
                        </w:rPr>
                        <w:t>………………………</w:t>
                      </w:r>
                      <w:r w:rsidR="00077E74">
                        <w:rPr>
                          <w:sz w:val="20"/>
                          <w:szCs w:val="20"/>
                        </w:rPr>
                        <w:t>..</w:t>
                      </w:r>
                    </w:p>
                    <w:p w14:paraId="70E08493" w14:textId="77777777" w:rsidR="00F4090F" w:rsidRDefault="00F4090F" w:rsidP="00F4090F">
                      <w:pPr>
                        <w:ind w:firstLine="709"/>
                        <w:rPr>
                          <w:sz w:val="20"/>
                          <w:szCs w:val="20"/>
                        </w:rPr>
                      </w:pPr>
                      <w:r w:rsidRPr="003C41D1">
                        <w:rPr>
                          <w:b/>
                          <w:bCs/>
                          <w:sz w:val="20"/>
                          <w:szCs w:val="20"/>
                        </w:rPr>
                        <w:t xml:space="preserve">Adresse : </w:t>
                      </w:r>
                      <w:r w:rsidRPr="003C41D1"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……………………………………………………………………………………………….</w:t>
                      </w:r>
                    </w:p>
                    <w:p w14:paraId="1FE5CBF6" w14:textId="4DEB8B3F" w:rsidR="00E26C60" w:rsidRPr="00E26C60" w:rsidRDefault="00E26C60" w:rsidP="00F4090F">
                      <w:pPr>
                        <w:ind w:firstLine="709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26C60">
                        <w:rPr>
                          <w:b/>
                          <w:bCs/>
                          <w:sz w:val="20"/>
                          <w:szCs w:val="20"/>
                        </w:rPr>
                        <w:t>Adresse de livraison si différente :</w:t>
                      </w:r>
                      <w:r w:rsidR="00791959" w:rsidRPr="00791959">
                        <w:rPr>
                          <w:sz w:val="20"/>
                          <w:szCs w:val="20"/>
                        </w:rPr>
                        <w:t>…………………………………………………………..</w:t>
                      </w:r>
                    </w:p>
                    <w:p w14:paraId="02F11E7C" w14:textId="4E16E93F" w:rsidR="00F2160F" w:rsidRPr="003C41D1" w:rsidRDefault="00F4090F" w:rsidP="00F2160F">
                      <w:pPr>
                        <w:ind w:firstLine="709"/>
                        <w:rPr>
                          <w:sz w:val="20"/>
                          <w:szCs w:val="20"/>
                        </w:rPr>
                      </w:pPr>
                      <w:r w:rsidRPr="003C41D1">
                        <w:rPr>
                          <w:b/>
                          <w:bCs/>
                          <w:sz w:val="20"/>
                          <w:szCs w:val="20"/>
                        </w:rPr>
                        <w:t xml:space="preserve">Tél. : </w:t>
                      </w:r>
                      <w:r w:rsidRPr="003C41D1">
                        <w:rPr>
                          <w:sz w:val="20"/>
                          <w:szCs w:val="20"/>
                        </w:rPr>
                        <w:t>………………………………………</w:t>
                      </w:r>
                      <w:r w:rsidR="00F2160F" w:rsidRPr="00F2160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2160F" w:rsidRPr="003C41D1">
                        <w:rPr>
                          <w:b/>
                          <w:bCs/>
                          <w:sz w:val="20"/>
                          <w:szCs w:val="20"/>
                        </w:rPr>
                        <w:t>Email :</w:t>
                      </w:r>
                      <w:r w:rsidR="00F2160F" w:rsidRPr="003C41D1">
                        <w:rPr>
                          <w:sz w:val="20"/>
                          <w:szCs w:val="20"/>
                        </w:rPr>
                        <w:t xml:space="preserve"> ……………………………………………..……</w:t>
                      </w:r>
                    </w:p>
                    <w:p w14:paraId="6114AD1C" w14:textId="45A3DAD5" w:rsidR="00F365D1" w:rsidRPr="003C41D1" w:rsidRDefault="00F365D1" w:rsidP="00B0656B">
                      <w:pPr>
                        <w:spacing w:after="0" w:line="240" w:lineRule="auto"/>
                        <w:ind w:firstLine="709"/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3C41D1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Avez-vous une RC (assurance responsabilité civile) ?      </w:t>
                      </w:r>
                      <w:r w:rsidRPr="003C41D1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☐</w:t>
                      </w:r>
                      <w:r w:rsidRPr="003C41D1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Oui               </w:t>
                      </w:r>
                      <w:r w:rsidRPr="003C41D1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☐</w:t>
                      </w:r>
                      <w:r w:rsidRPr="003C41D1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Non</w:t>
                      </w:r>
                    </w:p>
                    <w:p w14:paraId="58BF2F3E" w14:textId="44A334D9" w:rsidR="00F365D1" w:rsidRPr="003C41D1" w:rsidRDefault="00F365D1" w:rsidP="00B0656B">
                      <w:pPr>
                        <w:spacing w:after="0" w:line="240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C41D1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               Nom de l’</w:t>
                      </w:r>
                      <w:r w:rsidR="00B0656B" w:rsidRPr="003C41D1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Assurance</w:t>
                      </w:r>
                      <w:r w:rsidRPr="003C41D1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:</w:t>
                      </w:r>
                      <w:r w:rsidR="00B0656B" w:rsidRPr="003C41D1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3C41D1">
                        <w:rPr>
                          <w:color w:val="FF0000"/>
                          <w:sz w:val="20"/>
                          <w:szCs w:val="20"/>
                        </w:rPr>
                        <w:t>…………………………</w:t>
                      </w:r>
                      <w:r w:rsidR="00B0656B" w:rsidRPr="003C41D1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65D1">
        <w:rPr>
          <w:b/>
          <w:bCs/>
          <w:color w:val="0070C0"/>
          <w:sz w:val="32"/>
          <w:szCs w:val="32"/>
        </w:rPr>
        <w:t>L</w:t>
      </w:r>
      <w:r w:rsidR="00F4090F" w:rsidRPr="00F4090F">
        <w:rPr>
          <w:b/>
          <w:bCs/>
          <w:color w:val="0070C0"/>
          <w:sz w:val="32"/>
          <w:szCs w:val="32"/>
        </w:rPr>
        <w:t>ocation de mob</w:t>
      </w:r>
      <w:r w:rsidR="00F4090F">
        <w:rPr>
          <w:b/>
          <w:bCs/>
          <w:color w:val="0070C0"/>
          <w:sz w:val="32"/>
          <w:szCs w:val="32"/>
        </w:rPr>
        <w:t>ilier</w:t>
      </w:r>
    </w:p>
    <w:p w14:paraId="1982BB5F" w14:textId="0716B014" w:rsidR="00E27153" w:rsidRDefault="00F4090F" w:rsidP="00E27153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 w:rsidRPr="00A84841">
        <w:rPr>
          <w:b/>
          <w:bCs/>
          <w:color w:val="0070C0"/>
          <w:sz w:val="28"/>
          <w:szCs w:val="28"/>
        </w:rPr>
        <w:t xml:space="preserve">Matériel </w:t>
      </w:r>
      <w:r w:rsidR="00CB3695">
        <w:rPr>
          <w:b/>
          <w:bCs/>
          <w:color w:val="0070C0"/>
          <w:sz w:val="28"/>
          <w:szCs w:val="28"/>
        </w:rPr>
        <w:t>proposé</w:t>
      </w:r>
    </w:p>
    <w:p w14:paraId="5FE22B76" w14:textId="0CA4D72E" w:rsidR="00E27153" w:rsidRPr="00E27153" w:rsidRDefault="00E27153" w:rsidP="00E27153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993"/>
        <w:gridCol w:w="1417"/>
        <w:gridCol w:w="1559"/>
        <w:gridCol w:w="1134"/>
        <w:gridCol w:w="1560"/>
      </w:tblGrid>
      <w:tr w:rsidR="00CB3695" w:rsidRPr="00BF2893" w14:paraId="1FEFECC5" w14:textId="42445D8B" w:rsidTr="00CB3695">
        <w:trPr>
          <w:trHeight w:val="315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1FB9" w14:textId="26B36656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70C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b/>
                <w:bCs/>
                <w:color w:val="0070C0"/>
                <w:lang w:eastAsia="fr-CH"/>
              </w:rPr>
              <w:t>Matériel</w:t>
            </w:r>
            <w:r>
              <w:rPr>
                <w:rFonts w:ascii="Aptos Narrow" w:eastAsia="Times New Roman" w:hAnsi="Aptos Narrow" w:cs="Times New Roman"/>
                <w:b/>
                <w:bCs/>
                <w:color w:val="0070C0"/>
                <w:lang w:eastAsia="fr-CH"/>
              </w:rPr>
              <w:t xml:space="preserve"> (selon disponibilité)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FDB0" w14:textId="51463ADF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70C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b/>
                <w:bCs/>
                <w:color w:val="0070C0"/>
                <w:lang w:eastAsia="fr-CH"/>
              </w:rPr>
              <w:t>Q</w:t>
            </w:r>
            <w:r w:rsidR="009043D0">
              <w:rPr>
                <w:rFonts w:ascii="Aptos Narrow" w:eastAsia="Times New Roman" w:hAnsi="Aptos Narrow" w:cs="Times New Roman"/>
                <w:b/>
                <w:bCs/>
                <w:color w:val="0070C0"/>
                <w:lang w:eastAsia="fr-CH"/>
              </w:rPr>
              <w:t>uanti</w:t>
            </w:r>
            <w:r w:rsidRPr="00BF2893">
              <w:rPr>
                <w:rFonts w:ascii="Aptos Narrow" w:eastAsia="Times New Roman" w:hAnsi="Aptos Narrow" w:cs="Times New Roman"/>
                <w:b/>
                <w:bCs/>
                <w:color w:val="0070C0"/>
                <w:lang w:eastAsia="fr-CH"/>
              </w:rPr>
              <w:t>té</w:t>
            </w:r>
            <w:r>
              <w:rPr>
                <w:rFonts w:ascii="Aptos Narrow" w:eastAsia="Times New Roman" w:hAnsi="Aptos Narrow" w:cs="Times New Roman"/>
                <w:b/>
                <w:bCs/>
                <w:color w:val="0070C0"/>
                <w:lang w:eastAsia="fr-CH"/>
              </w:rPr>
              <w:t xml:space="preserve"> livrée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F79E" w14:textId="77777777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70C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b/>
                <w:bCs/>
                <w:color w:val="0070C0"/>
                <w:lang w:eastAsia="fr-CH"/>
              </w:rPr>
              <w:t>Prix Founachus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14874" w14:textId="3602846F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70C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b/>
                <w:bCs/>
                <w:color w:val="0070C0"/>
                <w:lang w:eastAsia="fr-CH"/>
              </w:rPr>
              <w:t>Prix T</w:t>
            </w:r>
            <w:r>
              <w:rPr>
                <w:rFonts w:ascii="Aptos Narrow" w:eastAsia="Times New Roman" w:hAnsi="Aptos Narrow" w:cs="Times New Roman"/>
                <w:b/>
                <w:bCs/>
                <w:color w:val="0070C0"/>
                <w:lang w:eastAsia="fr-CH"/>
              </w:rPr>
              <w:t xml:space="preserve">erre </w:t>
            </w:r>
            <w:r w:rsidRPr="00BF2893">
              <w:rPr>
                <w:rFonts w:ascii="Aptos Narrow" w:eastAsia="Times New Roman" w:hAnsi="Aptos Narrow" w:cs="Times New Roman"/>
                <w:b/>
                <w:bCs/>
                <w:color w:val="0070C0"/>
                <w:lang w:eastAsia="fr-CH"/>
              </w:rPr>
              <w:t>S</w:t>
            </w:r>
            <w:r>
              <w:rPr>
                <w:rFonts w:ascii="Aptos Narrow" w:eastAsia="Times New Roman" w:hAnsi="Aptos Narrow" w:cs="Times New Roman"/>
                <w:b/>
                <w:bCs/>
                <w:color w:val="0070C0"/>
                <w:lang w:eastAsia="fr-CH"/>
              </w:rPr>
              <w:t>ainte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5851A" w14:textId="77777777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70C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b/>
                <w:bCs/>
                <w:color w:val="0070C0"/>
                <w:lang w:eastAsia="fr-CH"/>
              </w:rPr>
              <w:t>Total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C58366" w14:textId="2B8907F3" w:rsidR="00CB3695" w:rsidRPr="00BF2893" w:rsidRDefault="009043D0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70C0"/>
                <w:lang w:eastAsia="fr-CH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70C0"/>
                <w:lang w:eastAsia="fr-CH"/>
              </w:rPr>
              <w:t>Quantité rendue</w:t>
            </w:r>
          </w:p>
        </w:tc>
      </w:tr>
      <w:tr w:rsidR="00CB3695" w:rsidRPr="00BF2893" w14:paraId="1501262A" w14:textId="352430ED" w:rsidTr="00CB3695">
        <w:trPr>
          <w:trHeight w:val="270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0F7E" w14:textId="3AD67BA4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Tables</w:t>
            </w: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 xml:space="preserve"> (80 x 220 cm)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2B05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14EA" w14:textId="13C92F2B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03465" w14:textId="4C381D88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6C2EF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75C864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</w:tr>
      <w:tr w:rsidR="00CB3695" w:rsidRPr="00BF2893" w14:paraId="48AABFF0" w14:textId="521E9248" w:rsidTr="00CB3695">
        <w:trPr>
          <w:trHeight w:val="27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DCD7" w14:textId="7301A525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Bancs</w:t>
            </w: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 xml:space="preserve"> (25 x 220 cm)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1E29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06FB" w14:textId="0383CF33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476DF" w14:textId="334D654A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0F884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9DEBE54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</w:tr>
      <w:tr w:rsidR="00CB3695" w:rsidRPr="00BF2893" w14:paraId="3290A9BD" w14:textId="5B9F25DB" w:rsidTr="00CB3695">
        <w:trPr>
          <w:trHeight w:val="27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27D0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Chaises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374B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2531" w14:textId="48EF50CD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BA6AF" w14:textId="1D6FF2D7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67845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7C3B32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</w:tr>
      <w:tr w:rsidR="00CB3695" w:rsidRPr="00BF2893" w14:paraId="014F36DB" w14:textId="59603CEE" w:rsidTr="00CB3695">
        <w:trPr>
          <w:trHeight w:val="27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73C0" w14:textId="28965B8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Assiettes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8084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13DC" w14:textId="1FFB9B0C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29279" w14:textId="53B9796F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A0499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0E4CB4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</w:tr>
      <w:tr w:rsidR="00CB3695" w:rsidRPr="00BF2893" w14:paraId="409DBB65" w14:textId="7E58EB5E" w:rsidTr="00CB3695">
        <w:trPr>
          <w:trHeight w:val="27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17CB" w14:textId="479A593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Fourchettes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B558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B3CF" w14:textId="1277D548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0C093" w14:textId="066C28C7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89FF8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4A76DA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</w:tr>
      <w:tr w:rsidR="00CB3695" w:rsidRPr="00BF2893" w14:paraId="73D95E00" w14:textId="28BA844E" w:rsidTr="00CB3695">
        <w:trPr>
          <w:trHeight w:val="27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E469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Cuillères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7E5D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971F" w14:textId="1A3DEE4B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F31DE" w14:textId="236025DE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8CE90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67276C3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</w:tr>
      <w:tr w:rsidR="00CB3695" w:rsidRPr="00BF2893" w14:paraId="56D7E6CE" w14:textId="0D90D669" w:rsidTr="00CB3695">
        <w:trPr>
          <w:trHeight w:val="27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1138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Tasses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8ED9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FE43" w14:textId="54EB837E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C2BAE" w14:textId="14E33124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475CB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7E22E9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</w:tr>
      <w:tr w:rsidR="00CB3695" w:rsidRPr="00BF2893" w14:paraId="69080F4F" w14:textId="4AB48AB6" w:rsidTr="00CB3695">
        <w:trPr>
          <w:trHeight w:val="27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428E" w14:textId="2E061866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Verres à pied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13A2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03B8" w14:textId="6A206737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D89D4" w14:textId="761BA736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D57A4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3A38BE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</w:tr>
      <w:tr w:rsidR="00CB3695" w:rsidRPr="00BF2893" w14:paraId="56CB291B" w14:textId="551C6472" w:rsidTr="00CB3695">
        <w:trPr>
          <w:trHeight w:val="27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36A4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Coupes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35D4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D06B" w14:textId="78249F24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680DF" w14:textId="6B511593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AC958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464055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</w:tr>
      <w:tr w:rsidR="00CB3695" w:rsidRPr="00BF2893" w14:paraId="08AE20C1" w14:textId="670A1BF6" w:rsidTr="00CB3695">
        <w:trPr>
          <w:trHeight w:val="27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DF7A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Friteuse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3006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34D1" w14:textId="663EB8EA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7F935" w14:textId="0B2AF886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06ACE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DF8E74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</w:tr>
      <w:tr w:rsidR="00CB3695" w:rsidRPr="00BF2893" w14:paraId="12589DB3" w14:textId="2CDDB8F1" w:rsidTr="00CB3695">
        <w:trPr>
          <w:trHeight w:val="27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3D45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Crêpières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3989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22D3" w14:textId="06ED2DB1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ABB44" w14:textId="0F2F01F9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EE589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0CBD8E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</w:tr>
      <w:tr w:rsidR="00CB3695" w:rsidRPr="00BF2893" w14:paraId="13EF808C" w14:textId="7BECD85E" w:rsidTr="00CB3695">
        <w:trPr>
          <w:trHeight w:val="27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A933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Machine a Hot Dog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0D2D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56BB" w14:textId="673ADA82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0268A" w14:textId="46A60E14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35778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358163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</w:tr>
      <w:tr w:rsidR="00CB3695" w:rsidRPr="00BF2893" w14:paraId="64BA83FF" w14:textId="4497F410" w:rsidTr="00CB3695">
        <w:trPr>
          <w:trHeight w:val="27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2857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Thermos 25L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7542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5525" w14:textId="6AEC2DD1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94323" w14:textId="51B6B974" w:rsidR="00CB3695" w:rsidRPr="00BF2893" w:rsidRDefault="00CE7C43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BE3905" wp14:editId="3E4540BF">
                      <wp:simplePos x="0" y="0"/>
                      <wp:positionH relativeFrom="column">
                        <wp:posOffset>-1139825</wp:posOffset>
                      </wp:positionH>
                      <wp:positionV relativeFrom="paragraph">
                        <wp:posOffset>72390</wp:posOffset>
                      </wp:positionV>
                      <wp:extent cx="1828800" cy="1828800"/>
                      <wp:effectExtent l="0" t="0" r="0" b="0"/>
                      <wp:wrapNone/>
                      <wp:docPr id="45152647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5CE4A54" w14:textId="30EA45AB" w:rsidR="00CE7C43" w:rsidRPr="00CE7C43" w:rsidRDefault="00CE7C43" w:rsidP="00CE7C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F6C5AC" w:themeColor="accent2" w:themeTint="66"/>
                                      <w:sz w:val="72"/>
                                      <w:szCs w:val="72"/>
                                      <w:lang w:val="fr-FR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6C5AC" w:themeColor="accent2" w:themeTint="66"/>
                                      <w:sz w:val="72"/>
                                      <w:szCs w:val="72"/>
                                      <w:lang w:val="fr-FR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A compléter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BE39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89.75pt;margin-top:5.7pt;width:2in;height:2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" filled="f" stroked="f">
                      <v:fill o:detectmouseclick="t"/>
                      <v:textbox style="mso-fit-shape-to-text:t">
                        <w:txbxContent>
                          <w:p w14:paraId="15CE4A54" w14:textId="30EA45AB" w:rsidR="00CE7C43" w:rsidRPr="00CE7C43" w:rsidRDefault="00CE7C43" w:rsidP="00CE7C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6C5AC" w:themeColor="accent2" w:themeTint="66"/>
                                <w:sz w:val="72"/>
                                <w:szCs w:val="72"/>
                                <w:lang w:val="fr-F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6C5AC" w:themeColor="accent2" w:themeTint="66"/>
                                <w:sz w:val="72"/>
                                <w:szCs w:val="72"/>
                                <w:lang w:val="fr-F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 compléter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14F43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7AD1BF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</w:tr>
      <w:tr w:rsidR="00CB3695" w:rsidRPr="00BF2893" w14:paraId="0DA9407A" w14:textId="20D44567" w:rsidTr="00CB3695">
        <w:trPr>
          <w:trHeight w:val="27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C97E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Chauffe assiettes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CA48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E806" w14:textId="6F56A175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A0D0B" w14:textId="697CFE70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10D3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7749DA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</w:tr>
      <w:tr w:rsidR="00CB3695" w:rsidRPr="00BF2893" w14:paraId="1A5195EB" w14:textId="7322F27B" w:rsidTr="00CB3695">
        <w:trPr>
          <w:trHeight w:val="27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4949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Plancha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3B80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905E" w14:textId="7B39FA82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92B28" w14:textId="7A4C35AC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98289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BD4ED9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</w:tr>
      <w:tr w:rsidR="00CB3695" w:rsidRPr="00BF2893" w14:paraId="2A1CEEBE" w14:textId="78BEBEC0" w:rsidTr="00CB3695">
        <w:trPr>
          <w:trHeight w:val="27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0B2C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Grill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76AB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563D" w14:textId="58B40FC7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02D03" w14:textId="0ECE2EB8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BB78A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A8C9C7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</w:tr>
      <w:tr w:rsidR="00CB3695" w:rsidRPr="00BF2893" w14:paraId="028FD8BC" w14:textId="27D39545" w:rsidTr="00CB3695">
        <w:trPr>
          <w:trHeight w:val="27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BF0C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Bombonne de Gaz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08E7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3BB7" w14:textId="16E31220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2C55A" w14:textId="203B21D4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A00DD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1237AD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</w:tr>
      <w:tr w:rsidR="00CB3695" w:rsidRPr="00BF2893" w14:paraId="4FACD0C6" w14:textId="6D686E29" w:rsidTr="00CB3695">
        <w:trPr>
          <w:trHeight w:val="27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4B7C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Beamer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ADD0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E644" w14:textId="178D9171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4B982" w14:textId="2D116435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DA556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5711F4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</w:tr>
      <w:tr w:rsidR="00CB3695" w:rsidRPr="00BF2893" w14:paraId="195E25B3" w14:textId="048F7C3F" w:rsidTr="00CB3695">
        <w:trPr>
          <w:trHeight w:val="270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1193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Ecran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FF7C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EBAD" w14:textId="0F3E1C06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70517" w14:textId="5CC5D2B1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B3ADE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F9E2A4C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</w:tr>
      <w:tr w:rsidR="00CB3695" w:rsidRPr="00BF2893" w14:paraId="3EB03E36" w14:textId="678E74FE" w:rsidTr="00CB3695">
        <w:trPr>
          <w:trHeight w:val="285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0FB4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 xml:space="preserve">Système Sono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57C3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B8D7" w14:textId="2C30B934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30A9E" w14:textId="643DBEC1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B0232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2B10BC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</w:tr>
      <w:tr w:rsidR="00CB3695" w:rsidRPr="00BF2893" w14:paraId="7263B860" w14:textId="46612143" w:rsidTr="00CB3695">
        <w:trPr>
          <w:trHeight w:val="28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75D0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fr-CH"/>
              </w:rPr>
              <w:t>Total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5806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9F25" w14:textId="2FCBDB2A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E146D" w14:textId="3AA3A70F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2661A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45F14B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</w:tr>
      <w:tr w:rsidR="00CB3695" w:rsidRPr="00BF2893" w14:paraId="279A20DB" w14:textId="6877ED17" w:rsidTr="00CB3695">
        <w:trPr>
          <w:trHeight w:val="285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3F45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38C5" w14:textId="77777777" w:rsidR="00CB3695" w:rsidRPr="00BF2893" w:rsidRDefault="00CB3695" w:rsidP="00BF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BD67" w14:textId="77777777" w:rsidR="00CB3695" w:rsidRPr="00BF2893" w:rsidRDefault="00CB3695" w:rsidP="00BF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D81C" w14:textId="77777777" w:rsidR="00CB3695" w:rsidRPr="00BF2893" w:rsidRDefault="00CB3695" w:rsidP="00BF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6CC9" w14:textId="77777777" w:rsidR="00CB3695" w:rsidRPr="00BF2893" w:rsidRDefault="00CB3695" w:rsidP="00BF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BCF8796" w14:textId="77777777" w:rsidR="00CB3695" w:rsidRPr="00BF2893" w:rsidRDefault="00CB3695" w:rsidP="00BF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</w:tr>
      <w:tr w:rsidR="00CB3695" w:rsidRPr="00BF2893" w14:paraId="2AC2F262" w14:textId="525312A5" w:rsidTr="00CB3695">
        <w:trPr>
          <w:trHeight w:val="285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301F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Matériel retiré sur place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08CC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7DC3" w14:textId="77777777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Gratuit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D5ADC" w14:textId="77777777" w:rsidR="00CB3695" w:rsidRPr="00BF2893" w:rsidRDefault="00CB3695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Gratuit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38C88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FF30E3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</w:tr>
      <w:tr w:rsidR="000835AC" w:rsidRPr="00BF2893" w14:paraId="6054285C" w14:textId="1248F437" w:rsidTr="000835AC">
        <w:trPr>
          <w:trHeight w:val="55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0145C" w14:textId="77777777" w:rsidR="000835AC" w:rsidRPr="00BF2893" w:rsidRDefault="000835AC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 xml:space="preserve">Matériel livré par la Commune par aller - retour </w:t>
            </w: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br/>
              <w:t>Maximum de capacité par livraison 20 bancs et 10 tables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3D95D31" w14:textId="4C17A4F4" w:rsidR="000835AC" w:rsidRPr="00BF2893" w:rsidRDefault="000835AC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CE23" w14:textId="77777777" w:rsidR="000835AC" w:rsidRPr="00BF2893" w:rsidRDefault="000835AC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Fr. 60.00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8C411" w14:textId="77777777" w:rsidR="000835AC" w:rsidRPr="00BF2893" w:rsidRDefault="000835AC" w:rsidP="00BF289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Fr. 90.00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6B896" w14:textId="77777777" w:rsidR="000835AC" w:rsidRPr="00BF2893" w:rsidRDefault="000835AC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CD9E13" w14:textId="77777777" w:rsidR="000835AC" w:rsidRPr="00BF2893" w:rsidRDefault="000835AC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</w:tr>
      <w:tr w:rsidR="00CB3695" w:rsidRPr="00BF2893" w14:paraId="7DC29301" w14:textId="7CAB9633" w:rsidTr="00CB3695">
        <w:trPr>
          <w:trHeight w:val="225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2E9174C" w14:textId="023A92DF" w:rsidR="00CB3695" w:rsidRPr="00BF2893" w:rsidRDefault="00CB3695" w:rsidP="003C41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Caution 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F91DC" w14:textId="3CEF01D5" w:rsidR="00CB3695" w:rsidRPr="00BF2893" w:rsidRDefault="00CB3695" w:rsidP="003C41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FB50D4" w14:textId="38262657" w:rsidR="00CB3695" w:rsidRPr="00BF2893" w:rsidRDefault="00CB3695" w:rsidP="003C41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58BFCB" w14:textId="77777777" w:rsidR="00CB3695" w:rsidRPr="00BF2893" w:rsidRDefault="00CB3695" w:rsidP="003C41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AE25BA" w14:textId="77777777" w:rsidR="00CB3695" w:rsidRPr="00BF2893" w:rsidRDefault="00CB3695" w:rsidP="003C41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</w:tr>
      <w:tr w:rsidR="00CB3695" w:rsidRPr="00BF2893" w14:paraId="40EDA46F" w14:textId="0C09F368" w:rsidTr="00CB3695">
        <w:trPr>
          <w:trHeight w:val="28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3168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fr-CH"/>
              </w:rPr>
              <w:t>Total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D3069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6E683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61C88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191A8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  <w:r w:rsidRPr="00BF289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B9D11" w14:textId="77777777" w:rsidR="00CB3695" w:rsidRPr="00BF2893" w:rsidRDefault="00CB3695" w:rsidP="00BF28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H"/>
              </w:rPr>
            </w:pPr>
          </w:p>
        </w:tc>
      </w:tr>
    </w:tbl>
    <w:p w14:paraId="12D19C4F" w14:textId="77777777" w:rsidR="00F365D1" w:rsidRDefault="00F365D1" w:rsidP="00E27153">
      <w:pPr>
        <w:rPr>
          <w:sz w:val="12"/>
          <w:szCs w:val="12"/>
        </w:rPr>
      </w:pPr>
    </w:p>
    <w:p w14:paraId="28162EFA" w14:textId="7D1FC427" w:rsidR="00C15305" w:rsidRDefault="007D4E88" w:rsidP="003C41D1">
      <w:pPr>
        <w:jc w:val="center"/>
      </w:pPr>
      <w:r>
        <w:t>Founex, le : ………………………………………………</w:t>
      </w:r>
      <w:r w:rsidR="00B0656B">
        <w:t xml:space="preserve">         </w:t>
      </w:r>
      <w:r>
        <w:t>Signature : ……………………………………………</w:t>
      </w:r>
    </w:p>
    <w:sectPr w:rsidR="00C15305" w:rsidSect="00117A8A">
      <w:headerReference w:type="default" r:id="rId7"/>
      <w:footerReference w:type="default" r:id="rId8"/>
      <w:pgSz w:w="11906" w:h="16838"/>
      <w:pgMar w:top="42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E11D5" w14:textId="77777777" w:rsidR="004B75C1" w:rsidRDefault="004B75C1" w:rsidP="007D4E88">
      <w:pPr>
        <w:spacing w:after="0" w:line="240" w:lineRule="auto"/>
      </w:pPr>
      <w:r>
        <w:separator/>
      </w:r>
    </w:p>
  </w:endnote>
  <w:endnote w:type="continuationSeparator" w:id="0">
    <w:p w14:paraId="40DBBF84" w14:textId="77777777" w:rsidR="004B75C1" w:rsidRDefault="004B75C1" w:rsidP="007D4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61993" w14:textId="460E25CD" w:rsidR="007D4E88" w:rsidRDefault="007D4E88">
    <w:pPr>
      <w:pStyle w:val="Pieddepage"/>
    </w:pPr>
  </w:p>
  <w:tbl>
    <w:tblPr>
      <w:tblStyle w:val="Grilledutableau"/>
      <w:tblW w:w="0" w:type="auto"/>
      <w:tblInd w:w="0" w:type="dxa"/>
      <w:tblLook w:val="04A0" w:firstRow="1" w:lastRow="0" w:firstColumn="1" w:lastColumn="0" w:noHBand="0" w:noVBand="1"/>
    </w:tblPr>
    <w:tblGrid>
      <w:gridCol w:w="9072"/>
    </w:tblGrid>
    <w:tr w:rsidR="007D4E88" w14:paraId="24F0FAEC" w14:textId="77777777" w:rsidTr="007D4E88">
      <w:tc>
        <w:tcPr>
          <w:tcW w:w="9072" w:type="dxa"/>
          <w:tcBorders>
            <w:top w:val="thinThickSmallGap" w:sz="12" w:space="0" w:color="0070C0"/>
            <w:left w:val="nil"/>
            <w:bottom w:val="nil"/>
            <w:right w:val="nil"/>
          </w:tcBorders>
          <w:hideMark/>
        </w:tcPr>
        <w:p w14:paraId="61200872" w14:textId="77777777" w:rsidR="007D4E88" w:rsidRPr="00F365D1" w:rsidRDefault="007D4E88" w:rsidP="007D4E88">
          <w:pPr>
            <w:pStyle w:val="Pieddepage"/>
            <w:jc w:val="center"/>
            <w:rPr>
              <w:rFonts w:cstheme="minorHAnsi"/>
              <w:b/>
              <w:sz w:val="20"/>
              <w:szCs w:val="20"/>
            </w:rPr>
          </w:pPr>
          <w:r w:rsidRPr="00F365D1">
            <w:rPr>
              <w:rFonts w:cstheme="minorHAnsi"/>
              <w:b/>
              <w:sz w:val="20"/>
              <w:szCs w:val="20"/>
            </w:rPr>
            <w:t xml:space="preserve">Commune de Founex    </w:t>
          </w:r>
          <w:r w:rsidRPr="00F365D1">
            <w:rPr>
              <w:rFonts w:ascii="Wingdings" w:eastAsia="Wingdings" w:hAnsi="Wingdings" w:cstheme="minorHAnsi"/>
              <w:b/>
              <w:sz w:val="20"/>
              <w:szCs w:val="20"/>
            </w:rPr>
            <w:t>w</w:t>
          </w:r>
          <w:r w:rsidRPr="00F365D1">
            <w:rPr>
              <w:rFonts w:cstheme="minorHAnsi"/>
              <w:b/>
              <w:sz w:val="20"/>
              <w:szCs w:val="20"/>
            </w:rPr>
            <w:t xml:space="preserve">    Route de Châtaigneriaz 2    </w:t>
          </w:r>
          <w:r w:rsidRPr="00F365D1">
            <w:rPr>
              <w:rFonts w:ascii="Wingdings" w:eastAsia="Wingdings" w:hAnsi="Wingdings" w:cstheme="minorHAnsi"/>
              <w:b/>
              <w:sz w:val="20"/>
              <w:szCs w:val="20"/>
            </w:rPr>
            <w:t>w</w:t>
          </w:r>
          <w:r w:rsidRPr="00F365D1">
            <w:rPr>
              <w:rFonts w:cstheme="minorHAnsi"/>
              <w:b/>
              <w:sz w:val="20"/>
              <w:szCs w:val="20"/>
            </w:rPr>
            <w:t xml:space="preserve">    Case postale 48    </w:t>
          </w:r>
          <w:r w:rsidRPr="00F365D1">
            <w:rPr>
              <w:rFonts w:ascii="Wingdings" w:eastAsia="Wingdings" w:hAnsi="Wingdings" w:cstheme="minorHAnsi"/>
              <w:b/>
              <w:sz w:val="20"/>
              <w:szCs w:val="20"/>
            </w:rPr>
            <w:t>w</w:t>
          </w:r>
          <w:r w:rsidRPr="00F365D1">
            <w:rPr>
              <w:rFonts w:cstheme="minorHAnsi"/>
              <w:b/>
              <w:sz w:val="20"/>
              <w:szCs w:val="20"/>
            </w:rPr>
            <w:t xml:space="preserve">    1297 Founex</w:t>
          </w:r>
        </w:p>
      </w:tc>
    </w:tr>
    <w:tr w:rsidR="007D4E88" w14:paraId="0F446FDE" w14:textId="77777777" w:rsidTr="007D4E88">
      <w:tc>
        <w:tcPr>
          <w:tcW w:w="9072" w:type="dxa"/>
          <w:tcBorders>
            <w:top w:val="nil"/>
            <w:left w:val="nil"/>
            <w:bottom w:val="nil"/>
            <w:right w:val="nil"/>
          </w:tcBorders>
          <w:hideMark/>
        </w:tcPr>
        <w:p w14:paraId="4BD6ECBA" w14:textId="77777777" w:rsidR="007D4E88" w:rsidRPr="00F365D1" w:rsidRDefault="007D4E88" w:rsidP="007D4E88">
          <w:pPr>
            <w:pStyle w:val="Pieddepage"/>
            <w:jc w:val="center"/>
            <w:rPr>
              <w:rFonts w:cstheme="minorHAnsi"/>
              <w:i/>
              <w:sz w:val="20"/>
              <w:szCs w:val="20"/>
            </w:rPr>
          </w:pPr>
          <w:r w:rsidRPr="00F365D1">
            <w:rPr>
              <w:rFonts w:cstheme="minorHAnsi"/>
              <w:i/>
              <w:sz w:val="20"/>
              <w:szCs w:val="20"/>
            </w:rPr>
            <w:t>Tél. : 022 960 88 88</w:t>
          </w:r>
          <w:r w:rsidRPr="00F365D1">
            <w:rPr>
              <w:rFonts w:cstheme="minorHAnsi"/>
              <w:bCs/>
              <w:sz w:val="20"/>
              <w:szCs w:val="20"/>
            </w:rPr>
            <w:t xml:space="preserve">    </w:t>
          </w:r>
          <w:r w:rsidRPr="00F365D1">
            <w:rPr>
              <w:rFonts w:ascii="Wingdings" w:eastAsia="Wingdings" w:hAnsi="Wingdings" w:cstheme="minorHAnsi"/>
              <w:bCs/>
              <w:sz w:val="20"/>
              <w:szCs w:val="20"/>
            </w:rPr>
            <w:t>w</w:t>
          </w:r>
          <w:r w:rsidRPr="00F365D1">
            <w:rPr>
              <w:rFonts w:cstheme="minorHAnsi"/>
              <w:bCs/>
              <w:sz w:val="20"/>
              <w:szCs w:val="20"/>
            </w:rPr>
            <w:t xml:space="preserve">    </w:t>
          </w:r>
          <w:r w:rsidRPr="00F365D1">
            <w:rPr>
              <w:rFonts w:cstheme="minorHAnsi"/>
              <w:i/>
              <w:sz w:val="20"/>
              <w:szCs w:val="20"/>
            </w:rPr>
            <w:t xml:space="preserve">E-mail : </w:t>
          </w:r>
          <w:hyperlink r:id="rId1" w:history="1">
            <w:r w:rsidRPr="00F365D1">
              <w:rPr>
                <w:rStyle w:val="Lienhypertexte"/>
                <w:rFonts w:cstheme="minorHAnsi"/>
                <w:i/>
                <w:sz w:val="20"/>
                <w:szCs w:val="20"/>
              </w:rPr>
              <w:t>administration@founex.ch</w:t>
            </w:r>
          </w:hyperlink>
          <w:r w:rsidRPr="00F365D1">
            <w:rPr>
              <w:rFonts w:cstheme="minorHAnsi"/>
              <w:bCs/>
              <w:sz w:val="20"/>
              <w:szCs w:val="20"/>
            </w:rPr>
            <w:t xml:space="preserve">    </w:t>
          </w:r>
          <w:r w:rsidRPr="00F365D1">
            <w:rPr>
              <w:rFonts w:ascii="Wingdings" w:eastAsia="Wingdings" w:hAnsi="Wingdings" w:cstheme="minorHAnsi"/>
              <w:bCs/>
              <w:sz w:val="20"/>
              <w:szCs w:val="20"/>
            </w:rPr>
            <w:t>w</w:t>
          </w:r>
          <w:r w:rsidRPr="00F365D1">
            <w:rPr>
              <w:rFonts w:cstheme="minorHAnsi"/>
              <w:bCs/>
              <w:sz w:val="20"/>
              <w:szCs w:val="20"/>
            </w:rPr>
            <w:t xml:space="preserve">    </w:t>
          </w:r>
          <w:r w:rsidRPr="00F365D1">
            <w:rPr>
              <w:rFonts w:cstheme="minorHAnsi"/>
              <w:i/>
              <w:sz w:val="20"/>
              <w:szCs w:val="20"/>
            </w:rPr>
            <w:t xml:space="preserve">Site : </w:t>
          </w:r>
          <w:hyperlink r:id="rId2" w:history="1">
            <w:r w:rsidRPr="00F365D1">
              <w:rPr>
                <w:rStyle w:val="Lienhypertexte"/>
                <w:rFonts w:cstheme="minorHAnsi"/>
                <w:i/>
                <w:sz w:val="20"/>
                <w:szCs w:val="20"/>
              </w:rPr>
              <w:t>www.founex.ch</w:t>
            </w:r>
          </w:hyperlink>
          <w:r w:rsidRPr="00F365D1">
            <w:rPr>
              <w:rFonts w:cstheme="minorHAnsi"/>
              <w:i/>
              <w:sz w:val="20"/>
              <w:szCs w:val="20"/>
            </w:rPr>
            <w:t xml:space="preserve"> </w:t>
          </w:r>
        </w:p>
      </w:tc>
    </w:tr>
  </w:tbl>
  <w:p w14:paraId="01ED285D" w14:textId="5B4D7854" w:rsidR="007D4E88" w:rsidRDefault="007D4E88">
    <w:pPr>
      <w:pStyle w:val="Pieddepage"/>
    </w:pPr>
  </w:p>
  <w:p w14:paraId="3BA1593E" w14:textId="77777777" w:rsidR="007D4E88" w:rsidRDefault="007D4E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8FF19" w14:textId="77777777" w:rsidR="004B75C1" w:rsidRDefault="004B75C1" w:rsidP="007D4E88">
      <w:pPr>
        <w:spacing w:after="0" w:line="240" w:lineRule="auto"/>
      </w:pPr>
      <w:r>
        <w:separator/>
      </w:r>
    </w:p>
  </w:footnote>
  <w:footnote w:type="continuationSeparator" w:id="0">
    <w:p w14:paraId="6D0017AE" w14:textId="77777777" w:rsidR="004B75C1" w:rsidRDefault="004B75C1" w:rsidP="007D4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FB0B7" w14:textId="30003C64" w:rsidR="003C41D1" w:rsidRDefault="003C41D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DB39B1" wp14:editId="14199941">
          <wp:simplePos x="0" y="0"/>
          <wp:positionH relativeFrom="margin">
            <wp:posOffset>-276225</wp:posOffset>
          </wp:positionH>
          <wp:positionV relativeFrom="paragraph">
            <wp:posOffset>-251460</wp:posOffset>
          </wp:positionV>
          <wp:extent cx="438150" cy="556359"/>
          <wp:effectExtent l="0" t="0" r="0" b="0"/>
          <wp:wrapNone/>
          <wp:docPr id="192488907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563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199CA0" w14:textId="6BECB968" w:rsidR="003C41D1" w:rsidRDefault="003C41D1" w:rsidP="003C41D1">
    <w:pPr>
      <w:spacing w:after="0" w:line="240" w:lineRule="auto"/>
      <w:ind w:firstLine="708"/>
      <w:rPr>
        <w:rFonts w:cstheme="minorHAnsi"/>
        <w:sz w:val="26"/>
        <w:szCs w:val="26"/>
      </w:rPr>
    </w:pPr>
    <w:r>
      <w:rPr>
        <w:rFonts w:cstheme="minorHAnsi"/>
        <w:sz w:val="26"/>
        <w:szCs w:val="26"/>
      </w:rPr>
      <w:t>COMMUNE DE FOUNEX</w:t>
    </w:r>
    <w:r w:rsidR="0063577A">
      <w:rPr>
        <w:rFonts w:cstheme="minorHAnsi"/>
        <w:sz w:val="26"/>
        <w:szCs w:val="26"/>
      </w:rPr>
      <w:t xml:space="preserve">    </w:t>
    </w:r>
  </w:p>
  <w:p w14:paraId="4F5C230C" w14:textId="77777777" w:rsidR="003C41D1" w:rsidRDefault="003C41D1">
    <w:pPr>
      <w:pStyle w:val="En-tte"/>
    </w:pPr>
  </w:p>
  <w:p w14:paraId="7339A659" w14:textId="319A5E1D" w:rsidR="003C41D1" w:rsidRDefault="003C41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285687"/>
    <w:multiLevelType w:val="hybridMultilevel"/>
    <w:tmpl w:val="5E3CB872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58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0F"/>
    <w:rsid w:val="0002094B"/>
    <w:rsid w:val="00061D9F"/>
    <w:rsid w:val="0006322A"/>
    <w:rsid w:val="00066803"/>
    <w:rsid w:val="0007119E"/>
    <w:rsid w:val="00077E74"/>
    <w:rsid w:val="000835AC"/>
    <w:rsid w:val="000E05A8"/>
    <w:rsid w:val="000F06F3"/>
    <w:rsid w:val="000F2398"/>
    <w:rsid w:val="0010017A"/>
    <w:rsid w:val="00117A8A"/>
    <w:rsid w:val="00146314"/>
    <w:rsid w:val="0015290D"/>
    <w:rsid w:val="00185578"/>
    <w:rsid w:val="001876D5"/>
    <w:rsid w:val="00193B10"/>
    <w:rsid w:val="001A0832"/>
    <w:rsid w:val="001A156C"/>
    <w:rsid w:val="001C3DDB"/>
    <w:rsid w:val="001E3DFF"/>
    <w:rsid w:val="001F59EB"/>
    <w:rsid w:val="00295E09"/>
    <w:rsid w:val="002A5A63"/>
    <w:rsid w:val="002D3542"/>
    <w:rsid w:val="00342026"/>
    <w:rsid w:val="00353958"/>
    <w:rsid w:val="003613EA"/>
    <w:rsid w:val="00376923"/>
    <w:rsid w:val="00394AAE"/>
    <w:rsid w:val="003A5199"/>
    <w:rsid w:val="003B01E4"/>
    <w:rsid w:val="003C41D1"/>
    <w:rsid w:val="003D5D00"/>
    <w:rsid w:val="003F4EC8"/>
    <w:rsid w:val="0042046F"/>
    <w:rsid w:val="00455F5A"/>
    <w:rsid w:val="00492A88"/>
    <w:rsid w:val="004936C0"/>
    <w:rsid w:val="0049395E"/>
    <w:rsid w:val="004B75C1"/>
    <w:rsid w:val="004D0C15"/>
    <w:rsid w:val="005003BF"/>
    <w:rsid w:val="00526E8F"/>
    <w:rsid w:val="00535E39"/>
    <w:rsid w:val="00545EE7"/>
    <w:rsid w:val="0054613A"/>
    <w:rsid w:val="00562C70"/>
    <w:rsid w:val="00587062"/>
    <w:rsid w:val="00590A6B"/>
    <w:rsid w:val="00596642"/>
    <w:rsid w:val="005A33DC"/>
    <w:rsid w:val="005A5473"/>
    <w:rsid w:val="005B4F9B"/>
    <w:rsid w:val="005C36EA"/>
    <w:rsid w:val="006003EE"/>
    <w:rsid w:val="00610F34"/>
    <w:rsid w:val="00633C09"/>
    <w:rsid w:val="0063577A"/>
    <w:rsid w:val="00660854"/>
    <w:rsid w:val="00664126"/>
    <w:rsid w:val="006745BE"/>
    <w:rsid w:val="006978FC"/>
    <w:rsid w:val="006A6CBE"/>
    <w:rsid w:val="006B2496"/>
    <w:rsid w:val="006E2EA9"/>
    <w:rsid w:val="006F0F9B"/>
    <w:rsid w:val="006F13DB"/>
    <w:rsid w:val="00701CA7"/>
    <w:rsid w:val="007741FA"/>
    <w:rsid w:val="0078624C"/>
    <w:rsid w:val="00790089"/>
    <w:rsid w:val="00791959"/>
    <w:rsid w:val="00796A1B"/>
    <w:rsid w:val="007B1FA0"/>
    <w:rsid w:val="007D4E88"/>
    <w:rsid w:val="008014EE"/>
    <w:rsid w:val="00834CDE"/>
    <w:rsid w:val="00845DB2"/>
    <w:rsid w:val="00860E9B"/>
    <w:rsid w:val="00883FF5"/>
    <w:rsid w:val="00894514"/>
    <w:rsid w:val="008A1BCF"/>
    <w:rsid w:val="008E644F"/>
    <w:rsid w:val="009043D0"/>
    <w:rsid w:val="00961336"/>
    <w:rsid w:val="00965888"/>
    <w:rsid w:val="009B75D6"/>
    <w:rsid w:val="009C1D5F"/>
    <w:rsid w:val="009E36B1"/>
    <w:rsid w:val="009F4677"/>
    <w:rsid w:val="00A169DC"/>
    <w:rsid w:val="00A42E9E"/>
    <w:rsid w:val="00A50E97"/>
    <w:rsid w:val="00A84841"/>
    <w:rsid w:val="00A93358"/>
    <w:rsid w:val="00AB0BBD"/>
    <w:rsid w:val="00AD7085"/>
    <w:rsid w:val="00AE48A6"/>
    <w:rsid w:val="00AF36A7"/>
    <w:rsid w:val="00B0656B"/>
    <w:rsid w:val="00B75F3D"/>
    <w:rsid w:val="00BB18A0"/>
    <w:rsid w:val="00BF2893"/>
    <w:rsid w:val="00BF7342"/>
    <w:rsid w:val="00C15305"/>
    <w:rsid w:val="00C16CE5"/>
    <w:rsid w:val="00C367BC"/>
    <w:rsid w:val="00C8717A"/>
    <w:rsid w:val="00C95411"/>
    <w:rsid w:val="00CB3695"/>
    <w:rsid w:val="00CE7C43"/>
    <w:rsid w:val="00D02B88"/>
    <w:rsid w:val="00D24206"/>
    <w:rsid w:val="00D730E8"/>
    <w:rsid w:val="00D764A6"/>
    <w:rsid w:val="00D778F7"/>
    <w:rsid w:val="00D81CC2"/>
    <w:rsid w:val="00D830B6"/>
    <w:rsid w:val="00D85ACF"/>
    <w:rsid w:val="00D86BA1"/>
    <w:rsid w:val="00D96E03"/>
    <w:rsid w:val="00DB0478"/>
    <w:rsid w:val="00DC72C9"/>
    <w:rsid w:val="00DC7634"/>
    <w:rsid w:val="00DF7B85"/>
    <w:rsid w:val="00E23B1A"/>
    <w:rsid w:val="00E26C60"/>
    <w:rsid w:val="00E27153"/>
    <w:rsid w:val="00E42A6A"/>
    <w:rsid w:val="00E50143"/>
    <w:rsid w:val="00E875F7"/>
    <w:rsid w:val="00F038B8"/>
    <w:rsid w:val="00F154AA"/>
    <w:rsid w:val="00F16308"/>
    <w:rsid w:val="00F2160F"/>
    <w:rsid w:val="00F236B3"/>
    <w:rsid w:val="00F365D1"/>
    <w:rsid w:val="00F4090F"/>
    <w:rsid w:val="00F43069"/>
    <w:rsid w:val="00F43C85"/>
    <w:rsid w:val="00F61A56"/>
    <w:rsid w:val="00F7072A"/>
    <w:rsid w:val="00F729F2"/>
    <w:rsid w:val="00FA4F77"/>
    <w:rsid w:val="00FD670E"/>
    <w:rsid w:val="00FF3CD9"/>
    <w:rsid w:val="4709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DDE1F5"/>
  <w15:chartTrackingRefBased/>
  <w15:docId w15:val="{9AF78DD3-937A-4D43-BAB8-3EF23B5D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90F"/>
    <w:pPr>
      <w:spacing w:line="25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409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409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090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090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090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090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090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090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090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09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409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409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4090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090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090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4090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4090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4090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409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F40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4090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F40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4090F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F4090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4090F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F4090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409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4090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4090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7D4E88"/>
    <w:rPr>
      <w:color w:val="467886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7D4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4E88"/>
    <w:rPr>
      <w:kern w:val="0"/>
      <w14:ligatures w14:val="none"/>
    </w:rPr>
  </w:style>
  <w:style w:type="table" w:styleId="Grilledutableau">
    <w:name w:val="Table Grid"/>
    <w:basedOn w:val="TableauNormal"/>
    <w:rsid w:val="007D4E8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D4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4E88"/>
    <w:rPr>
      <w:kern w:val="0"/>
      <w14:ligatures w14:val="none"/>
    </w:rPr>
  </w:style>
  <w:style w:type="paragraph" w:styleId="Rvision">
    <w:name w:val="Revision"/>
    <w:hidden/>
    <w:uiPriority w:val="99"/>
    <w:semiHidden/>
    <w:rsid w:val="0063577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unex.ch" TargetMode="External"/><Relationship Id="rId1" Type="http://schemas.openxmlformats.org/officeDocument/2006/relationships/hyperlink" Target="mailto:administration@founex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Célia</dc:creator>
  <cp:keywords/>
  <dc:description/>
  <cp:lastModifiedBy>Commune de Founex - Contrôle de l'habitant</cp:lastModifiedBy>
  <cp:revision>17</cp:revision>
  <cp:lastPrinted>2024-05-23T14:50:00Z</cp:lastPrinted>
  <dcterms:created xsi:type="dcterms:W3CDTF">2024-05-17T11:58:00Z</dcterms:created>
  <dcterms:modified xsi:type="dcterms:W3CDTF">2024-09-25T08:19:00Z</dcterms:modified>
</cp:coreProperties>
</file>